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9"/>
        <w:gridCol w:w="3780"/>
        <w:gridCol w:w="3600"/>
      </w:tblGrid>
      <w:tr w:rsidR="005715B3" w:rsidRPr="001304D8" w14:paraId="75BBB551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563234FB" w14:textId="77777777" w:rsidR="0057325A" w:rsidRDefault="0057325A" w:rsidP="0025105A">
            <w:pPr>
              <w:ind w:left="165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>Adresslista till Kansli HT</w:t>
            </w:r>
          </w:p>
          <w:p w14:paraId="5F2773AC" w14:textId="77777777" w:rsidR="0057325A" w:rsidRPr="00BA7918" w:rsidRDefault="0057325A" w:rsidP="0025105A">
            <w:pPr>
              <w:ind w:left="165" w:right="155"/>
              <w:rPr>
                <w:b/>
                <w:sz w:val="13"/>
                <w:szCs w:val="21"/>
              </w:rPr>
            </w:pPr>
          </w:p>
          <w:p w14:paraId="078D7C4F" w14:textId="77777777" w:rsidR="0057325A" w:rsidRDefault="0057325A" w:rsidP="0025105A">
            <w:pPr>
              <w:ind w:left="165" w:right="155"/>
              <w:rPr>
                <w:bCs/>
                <w:sz w:val="16"/>
              </w:rPr>
            </w:pPr>
            <w:r>
              <w:rPr>
                <w:bCs/>
                <w:sz w:val="16"/>
              </w:rPr>
              <w:t>Kompletterande lista från doktoranden, högst 15 adresser till recensionstidskrifter, bibliotek, övriga institutioner eller motsvarande, inom eller utom landet.</w:t>
            </w:r>
          </w:p>
          <w:p w14:paraId="59E6889D" w14:textId="77777777" w:rsidR="0057325A" w:rsidRPr="00BA7918" w:rsidRDefault="0057325A" w:rsidP="0025105A">
            <w:pPr>
              <w:ind w:left="695" w:right="155" w:hanging="530"/>
              <w:rPr>
                <w:b/>
                <w:bCs/>
                <w:i/>
                <w:sz w:val="13"/>
                <w:szCs w:val="21"/>
              </w:rPr>
            </w:pPr>
          </w:p>
          <w:p w14:paraId="7C13C56D" w14:textId="77777777" w:rsidR="0057325A" w:rsidRDefault="0057325A" w:rsidP="0025105A">
            <w:pPr>
              <w:ind w:left="695" w:right="155" w:hanging="530"/>
              <w:rPr>
                <w:b/>
                <w:bCs/>
                <w:i/>
                <w:sz w:val="16"/>
                <w:szCs w:val="28"/>
                <w:u w:val="single"/>
              </w:rPr>
            </w:pPr>
            <w:r>
              <w:rPr>
                <w:b/>
                <w:bCs/>
                <w:i/>
                <w:sz w:val="16"/>
                <w:szCs w:val="28"/>
                <w:u w:val="single"/>
              </w:rPr>
              <w:t xml:space="preserve">Obs! Skriv på dator och skicka dem senast 4 </w:t>
            </w:r>
          </w:p>
          <w:p w14:paraId="1D89D100" w14:textId="77777777" w:rsidR="0057325A" w:rsidRDefault="0057325A" w:rsidP="0025105A">
            <w:pPr>
              <w:ind w:left="695" w:right="155" w:hanging="530"/>
              <w:rPr>
                <w:b/>
                <w:bCs/>
                <w:i/>
                <w:sz w:val="16"/>
                <w:szCs w:val="28"/>
                <w:u w:val="single"/>
              </w:rPr>
            </w:pPr>
            <w:r>
              <w:rPr>
                <w:b/>
                <w:bCs/>
                <w:i/>
                <w:sz w:val="16"/>
                <w:szCs w:val="28"/>
                <w:u w:val="single"/>
              </w:rPr>
              <w:t>veckor innan disputationen till:</w:t>
            </w:r>
          </w:p>
          <w:p w14:paraId="4B239DC7" w14:textId="77777777" w:rsidR="0057325A" w:rsidRPr="00BA7918" w:rsidRDefault="0057325A" w:rsidP="0025105A">
            <w:pPr>
              <w:ind w:left="695" w:right="155" w:hanging="530"/>
              <w:rPr>
                <w:b/>
                <w:bCs/>
                <w:i/>
                <w:sz w:val="13"/>
                <w:szCs w:val="22"/>
                <w:u w:val="single"/>
              </w:rPr>
            </w:pPr>
          </w:p>
          <w:p w14:paraId="3D66BA99" w14:textId="52131D7E" w:rsidR="005715B3" w:rsidRPr="0025105A" w:rsidRDefault="00000000" w:rsidP="0025105A">
            <w:pPr>
              <w:ind w:left="695" w:right="155" w:hanging="530"/>
              <w:rPr>
                <w:iCs/>
                <w:sz w:val="16"/>
                <w:szCs w:val="28"/>
              </w:rPr>
            </w:pPr>
            <w:hyperlink r:id="rId5" w:history="1">
              <w:r w:rsidR="00875142" w:rsidRPr="00302DBF">
                <w:rPr>
                  <w:rStyle w:val="Hyperlnk"/>
                  <w:iCs/>
                  <w:sz w:val="16"/>
                  <w:szCs w:val="28"/>
                </w:rPr>
                <w:t>anna.alsmark@kansliht.lu.se</w:t>
              </w:r>
            </w:hyperlink>
            <w:r w:rsidR="00875142">
              <w:rPr>
                <w:iCs/>
                <w:sz w:val="16"/>
                <w:szCs w:val="28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91166AF" w14:textId="78812726" w:rsidR="001304D8" w:rsidRPr="0057325A" w:rsidRDefault="001304D8" w:rsidP="0025105A">
            <w:pPr>
              <w:ind w:left="165" w:right="165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B9D1F05" w14:textId="77777777" w:rsidR="005715B3" w:rsidRPr="001304D8" w:rsidRDefault="005715B3" w:rsidP="0025105A">
            <w:pPr>
              <w:ind w:left="165" w:right="155"/>
              <w:rPr>
                <w:b/>
                <w:bCs/>
              </w:rPr>
            </w:pPr>
          </w:p>
        </w:tc>
      </w:tr>
      <w:tr w:rsidR="005715B3" w:rsidRPr="00ED1780" w14:paraId="53E7C905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3D27CE9A" w14:textId="44B06758" w:rsidR="005715B3" w:rsidRPr="0025105A" w:rsidRDefault="005715B3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780" w:type="dxa"/>
            <w:vAlign w:val="center"/>
          </w:tcPr>
          <w:p w14:paraId="3B2DAC42" w14:textId="06B54711" w:rsidR="005715B3" w:rsidRPr="006C5973" w:rsidRDefault="005715B3" w:rsidP="0025105A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14:paraId="6236304C" w14:textId="0DC7CA81" w:rsidR="00F765C6" w:rsidRPr="0025105A" w:rsidRDefault="00F765C6" w:rsidP="0025105A">
            <w:pPr>
              <w:ind w:left="165" w:right="165"/>
              <w:rPr>
                <w:b/>
                <w:iCs/>
              </w:rPr>
            </w:pPr>
          </w:p>
        </w:tc>
      </w:tr>
      <w:tr w:rsidR="003F194D" w:rsidRPr="0057325A" w14:paraId="0E5AA653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7E17B6DB" w14:textId="3E796273" w:rsidR="003F194D" w:rsidRPr="0025105A" w:rsidRDefault="003F194D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780" w:type="dxa"/>
            <w:vAlign w:val="center"/>
          </w:tcPr>
          <w:p w14:paraId="6ECEDAEE" w14:textId="77777777" w:rsidR="003F194D" w:rsidRPr="0057325A" w:rsidRDefault="003F194D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600" w:type="dxa"/>
            <w:vAlign w:val="center"/>
          </w:tcPr>
          <w:p w14:paraId="10B1C18B" w14:textId="77777777" w:rsidR="003F194D" w:rsidRPr="0057325A" w:rsidRDefault="003F194D" w:rsidP="0025105A">
            <w:pPr>
              <w:pStyle w:val="Normalwebb"/>
              <w:rPr>
                <w:b/>
              </w:rPr>
            </w:pPr>
          </w:p>
        </w:tc>
      </w:tr>
      <w:tr w:rsidR="003F194D" w:rsidRPr="0057325A" w14:paraId="3BA451A0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46AB73CD" w14:textId="77777777" w:rsidR="003F194D" w:rsidRPr="006C5973" w:rsidRDefault="003F194D" w:rsidP="0025105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3A865B69" w14:textId="51C2BA8E" w:rsidR="0025105A" w:rsidRPr="0057325A" w:rsidRDefault="0025105A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600" w:type="dxa"/>
            <w:vAlign w:val="center"/>
          </w:tcPr>
          <w:p w14:paraId="4F6DA01D" w14:textId="77777777" w:rsidR="003F194D" w:rsidRPr="0057325A" w:rsidRDefault="003F194D" w:rsidP="0025105A">
            <w:pPr>
              <w:pStyle w:val="Normalwebb"/>
              <w:rPr>
                <w:b/>
              </w:rPr>
            </w:pPr>
          </w:p>
        </w:tc>
      </w:tr>
      <w:tr w:rsidR="003F194D" w:rsidRPr="0057325A" w14:paraId="2857C563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29DC3FD7" w14:textId="367BBF31" w:rsidR="003F194D" w:rsidRPr="0025105A" w:rsidRDefault="003F194D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780" w:type="dxa"/>
            <w:vAlign w:val="center"/>
          </w:tcPr>
          <w:p w14:paraId="0189F759" w14:textId="77777777" w:rsidR="003F194D" w:rsidRPr="0057325A" w:rsidRDefault="003F194D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600" w:type="dxa"/>
            <w:vAlign w:val="center"/>
          </w:tcPr>
          <w:p w14:paraId="24E2B573" w14:textId="77777777" w:rsidR="003F194D" w:rsidRPr="0057325A" w:rsidRDefault="003F194D" w:rsidP="0025105A">
            <w:pPr>
              <w:pStyle w:val="Normalwebb"/>
              <w:rPr>
                <w:b/>
              </w:rPr>
            </w:pPr>
          </w:p>
        </w:tc>
      </w:tr>
      <w:tr w:rsidR="003F194D" w:rsidRPr="0057325A" w14:paraId="1FE61FE2" w14:textId="77777777" w:rsidTr="00BA7918">
        <w:trPr>
          <w:cantSplit/>
          <w:trHeight w:val="1984"/>
        </w:trPr>
        <w:tc>
          <w:tcPr>
            <w:tcW w:w="3609" w:type="dxa"/>
            <w:vAlign w:val="center"/>
          </w:tcPr>
          <w:p w14:paraId="4A3C2651" w14:textId="77777777" w:rsidR="003F194D" w:rsidRPr="006C5973" w:rsidRDefault="003F194D" w:rsidP="0025105A">
            <w:pPr>
              <w:rPr>
                <w:b/>
              </w:rPr>
            </w:pPr>
          </w:p>
        </w:tc>
        <w:tc>
          <w:tcPr>
            <w:tcW w:w="3780" w:type="dxa"/>
            <w:vAlign w:val="center"/>
          </w:tcPr>
          <w:p w14:paraId="0096CE3B" w14:textId="77777777" w:rsidR="003F194D" w:rsidRPr="0057325A" w:rsidRDefault="003F194D" w:rsidP="0025105A">
            <w:pPr>
              <w:ind w:left="165" w:right="165"/>
              <w:rPr>
                <w:b/>
                <w:iCs/>
              </w:rPr>
            </w:pPr>
          </w:p>
        </w:tc>
        <w:tc>
          <w:tcPr>
            <w:tcW w:w="3600" w:type="dxa"/>
            <w:vAlign w:val="center"/>
          </w:tcPr>
          <w:p w14:paraId="34724C4E" w14:textId="446279F7" w:rsidR="003F194D" w:rsidRPr="0025105A" w:rsidRDefault="003F194D" w:rsidP="0025105A">
            <w:pPr>
              <w:ind w:left="165" w:right="165"/>
              <w:rPr>
                <w:b/>
                <w:iCs/>
              </w:rPr>
            </w:pPr>
          </w:p>
        </w:tc>
      </w:tr>
    </w:tbl>
    <w:p w14:paraId="3812BC9C" w14:textId="77777777" w:rsidR="00A11687" w:rsidRPr="0057325A" w:rsidRDefault="00A11687" w:rsidP="0025105A"/>
    <w:p w14:paraId="41DA8BE8" w14:textId="77777777" w:rsidR="005715B3" w:rsidRPr="0057325A" w:rsidRDefault="005715B3" w:rsidP="0025105A"/>
    <w:sectPr w:rsidR="005715B3" w:rsidRPr="0057325A">
      <w:type w:val="continuous"/>
      <w:pgSz w:w="11906" w:h="16838" w:code="9"/>
      <w:pgMar w:top="284" w:right="57" w:bottom="113" w:left="57" w:header="170" w:footer="17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B73"/>
    <w:multiLevelType w:val="multilevel"/>
    <w:tmpl w:val="F9F6E77A"/>
    <w:lvl w:ilvl="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" w15:restartNumberingAfterBreak="0">
    <w:nsid w:val="09AF3E6C"/>
    <w:multiLevelType w:val="hybridMultilevel"/>
    <w:tmpl w:val="4AF62B30"/>
    <w:lvl w:ilvl="0" w:tplc="AD32F41A">
      <w:start w:val="18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2" w15:restartNumberingAfterBreak="0">
    <w:nsid w:val="0F4B5A3A"/>
    <w:multiLevelType w:val="hybridMultilevel"/>
    <w:tmpl w:val="82EABF4E"/>
    <w:lvl w:ilvl="0" w:tplc="EE167CC8">
      <w:start w:val="36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3" w15:restartNumberingAfterBreak="0">
    <w:nsid w:val="1350250C"/>
    <w:multiLevelType w:val="hybridMultilevel"/>
    <w:tmpl w:val="9288034E"/>
    <w:lvl w:ilvl="0" w:tplc="11DC7940">
      <w:start w:val="24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4" w15:restartNumberingAfterBreak="0">
    <w:nsid w:val="15E77AD6"/>
    <w:multiLevelType w:val="hybridMultilevel"/>
    <w:tmpl w:val="F9F6E77A"/>
    <w:lvl w:ilvl="0" w:tplc="B7D60F2A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5" w15:restartNumberingAfterBreak="0">
    <w:nsid w:val="165C76CD"/>
    <w:multiLevelType w:val="hybridMultilevel"/>
    <w:tmpl w:val="69EE4AAC"/>
    <w:lvl w:ilvl="0" w:tplc="F97A72AA">
      <w:start w:val="23"/>
      <w:numFmt w:val="decimal"/>
      <w:lvlText w:val="%1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6" w15:restartNumberingAfterBreak="0">
    <w:nsid w:val="1F3C7807"/>
    <w:multiLevelType w:val="hybridMultilevel"/>
    <w:tmpl w:val="FAE2760A"/>
    <w:lvl w:ilvl="0" w:tplc="041D0001">
      <w:start w:val="1"/>
      <w:numFmt w:val="bullet"/>
      <w:lvlText w:val=""/>
      <w:lvlJc w:val="left"/>
      <w:pPr>
        <w:tabs>
          <w:tab w:val="num" w:pos="1415"/>
        </w:tabs>
        <w:ind w:left="14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35"/>
        </w:tabs>
        <w:ind w:left="21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75"/>
        </w:tabs>
        <w:ind w:left="35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95"/>
        </w:tabs>
        <w:ind w:left="42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15"/>
        </w:tabs>
        <w:ind w:left="50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35"/>
        </w:tabs>
        <w:ind w:left="57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55"/>
        </w:tabs>
        <w:ind w:left="64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75"/>
        </w:tabs>
        <w:ind w:left="7175" w:hanging="360"/>
      </w:pPr>
      <w:rPr>
        <w:rFonts w:ascii="Wingdings" w:hAnsi="Wingdings" w:hint="default"/>
      </w:rPr>
    </w:lvl>
  </w:abstractNum>
  <w:abstractNum w:abstractNumId="7" w15:restartNumberingAfterBreak="0">
    <w:nsid w:val="26385ED9"/>
    <w:multiLevelType w:val="hybridMultilevel"/>
    <w:tmpl w:val="04A4425A"/>
    <w:lvl w:ilvl="0" w:tplc="03F2D668">
      <w:start w:val="59"/>
      <w:numFmt w:val="decimal"/>
      <w:lvlText w:val="%1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8" w15:restartNumberingAfterBreak="0">
    <w:nsid w:val="29FB33C0"/>
    <w:multiLevelType w:val="hybridMultilevel"/>
    <w:tmpl w:val="9FA0342E"/>
    <w:lvl w:ilvl="0" w:tplc="3E5E0FC6">
      <w:start w:val="23"/>
      <w:numFmt w:val="decimal"/>
      <w:lvlText w:val="%1"/>
      <w:lvlJc w:val="left"/>
      <w:pPr>
        <w:tabs>
          <w:tab w:val="num" w:pos="575"/>
        </w:tabs>
        <w:ind w:left="57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9" w15:restartNumberingAfterBreak="0">
    <w:nsid w:val="2F226115"/>
    <w:multiLevelType w:val="hybridMultilevel"/>
    <w:tmpl w:val="E834A3C2"/>
    <w:lvl w:ilvl="0" w:tplc="C55E37FA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0" w15:restartNumberingAfterBreak="0">
    <w:nsid w:val="357B6E84"/>
    <w:multiLevelType w:val="hybridMultilevel"/>
    <w:tmpl w:val="C30C3398"/>
    <w:lvl w:ilvl="0" w:tplc="8D3E2C52">
      <w:start w:val="31"/>
      <w:numFmt w:val="decimal"/>
      <w:lvlText w:val="%1"/>
      <w:lvlJc w:val="left"/>
      <w:pPr>
        <w:tabs>
          <w:tab w:val="num" w:pos="635"/>
        </w:tabs>
        <w:ind w:left="635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1" w15:restartNumberingAfterBreak="0">
    <w:nsid w:val="3967589E"/>
    <w:multiLevelType w:val="hybridMultilevel"/>
    <w:tmpl w:val="1C321792"/>
    <w:lvl w:ilvl="0" w:tplc="15D017BE">
      <w:start w:val="59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2" w15:restartNumberingAfterBreak="0">
    <w:nsid w:val="423E028C"/>
    <w:multiLevelType w:val="hybridMultilevel"/>
    <w:tmpl w:val="E1C28590"/>
    <w:lvl w:ilvl="0" w:tplc="97A4D902">
      <w:start w:val="24"/>
      <w:numFmt w:val="decimal"/>
      <w:lvlText w:val="%1"/>
      <w:lvlJc w:val="left"/>
      <w:pPr>
        <w:tabs>
          <w:tab w:val="num" w:pos="575"/>
        </w:tabs>
        <w:ind w:left="575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3" w15:restartNumberingAfterBreak="0">
    <w:nsid w:val="5AE30C37"/>
    <w:multiLevelType w:val="hybridMultilevel"/>
    <w:tmpl w:val="89921606"/>
    <w:lvl w:ilvl="0" w:tplc="B6FA195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4" w15:restartNumberingAfterBreak="0">
    <w:nsid w:val="600F757C"/>
    <w:multiLevelType w:val="hybridMultilevel"/>
    <w:tmpl w:val="1396C154"/>
    <w:lvl w:ilvl="0" w:tplc="123E3502">
      <w:start w:val="5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E1389D"/>
    <w:multiLevelType w:val="hybridMultilevel"/>
    <w:tmpl w:val="4E78A932"/>
    <w:lvl w:ilvl="0" w:tplc="EFEE35E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abstractNum w:abstractNumId="16" w15:restartNumberingAfterBreak="0">
    <w:nsid w:val="7E0D0D72"/>
    <w:multiLevelType w:val="multilevel"/>
    <w:tmpl w:val="89921606"/>
    <w:lvl w:ilvl="0">
      <w:start w:val="21"/>
      <w:numFmt w:val="decimal"/>
      <w:lvlText w:val="%1"/>
      <w:lvlJc w:val="left"/>
      <w:pPr>
        <w:tabs>
          <w:tab w:val="num" w:pos="695"/>
        </w:tabs>
        <w:ind w:left="69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5"/>
        </w:tabs>
        <w:ind w:left="1235" w:hanging="360"/>
      </w:pPr>
    </w:lvl>
    <w:lvl w:ilvl="2">
      <w:start w:val="1"/>
      <w:numFmt w:val="lowerRoman"/>
      <w:lvlText w:val="%3."/>
      <w:lvlJc w:val="right"/>
      <w:pPr>
        <w:tabs>
          <w:tab w:val="num" w:pos="1955"/>
        </w:tabs>
        <w:ind w:left="1955" w:hanging="180"/>
      </w:pPr>
    </w:lvl>
    <w:lvl w:ilvl="3">
      <w:start w:val="1"/>
      <w:numFmt w:val="decimal"/>
      <w:lvlText w:val="%4."/>
      <w:lvlJc w:val="left"/>
      <w:pPr>
        <w:tabs>
          <w:tab w:val="num" w:pos="2675"/>
        </w:tabs>
        <w:ind w:left="2675" w:hanging="360"/>
      </w:pPr>
    </w:lvl>
    <w:lvl w:ilvl="4">
      <w:start w:val="1"/>
      <w:numFmt w:val="lowerLetter"/>
      <w:lvlText w:val="%5."/>
      <w:lvlJc w:val="left"/>
      <w:pPr>
        <w:tabs>
          <w:tab w:val="num" w:pos="3395"/>
        </w:tabs>
        <w:ind w:left="3395" w:hanging="360"/>
      </w:pPr>
    </w:lvl>
    <w:lvl w:ilvl="5">
      <w:start w:val="1"/>
      <w:numFmt w:val="lowerRoman"/>
      <w:lvlText w:val="%6."/>
      <w:lvlJc w:val="right"/>
      <w:pPr>
        <w:tabs>
          <w:tab w:val="num" w:pos="4115"/>
        </w:tabs>
        <w:ind w:left="4115" w:hanging="180"/>
      </w:pPr>
    </w:lvl>
    <w:lvl w:ilvl="6">
      <w:start w:val="1"/>
      <w:numFmt w:val="decimal"/>
      <w:lvlText w:val="%7."/>
      <w:lvlJc w:val="left"/>
      <w:pPr>
        <w:tabs>
          <w:tab w:val="num" w:pos="4835"/>
        </w:tabs>
        <w:ind w:left="4835" w:hanging="360"/>
      </w:pPr>
    </w:lvl>
    <w:lvl w:ilvl="7">
      <w:start w:val="1"/>
      <w:numFmt w:val="lowerLetter"/>
      <w:lvlText w:val="%8."/>
      <w:lvlJc w:val="left"/>
      <w:pPr>
        <w:tabs>
          <w:tab w:val="num" w:pos="5555"/>
        </w:tabs>
        <w:ind w:left="5555" w:hanging="360"/>
      </w:pPr>
    </w:lvl>
    <w:lvl w:ilvl="8">
      <w:start w:val="1"/>
      <w:numFmt w:val="lowerRoman"/>
      <w:lvlText w:val="%9."/>
      <w:lvlJc w:val="right"/>
      <w:pPr>
        <w:tabs>
          <w:tab w:val="num" w:pos="6275"/>
        </w:tabs>
        <w:ind w:left="6275" w:hanging="180"/>
      </w:pPr>
    </w:lvl>
  </w:abstractNum>
  <w:num w:numId="1" w16cid:durableId="1169835181">
    <w:abstractNumId w:val="10"/>
  </w:num>
  <w:num w:numId="2" w16cid:durableId="1378239951">
    <w:abstractNumId w:val="12"/>
  </w:num>
  <w:num w:numId="3" w16cid:durableId="1698922243">
    <w:abstractNumId w:val="3"/>
  </w:num>
  <w:num w:numId="4" w16cid:durableId="1488937134">
    <w:abstractNumId w:val="1"/>
  </w:num>
  <w:num w:numId="5" w16cid:durableId="1069959365">
    <w:abstractNumId w:val="9"/>
  </w:num>
  <w:num w:numId="6" w16cid:durableId="1612122783">
    <w:abstractNumId w:val="13"/>
  </w:num>
  <w:num w:numId="7" w16cid:durableId="872571205">
    <w:abstractNumId w:val="15"/>
  </w:num>
  <w:num w:numId="8" w16cid:durableId="1629043484">
    <w:abstractNumId w:val="11"/>
  </w:num>
  <w:num w:numId="9" w16cid:durableId="1337998526">
    <w:abstractNumId w:val="14"/>
  </w:num>
  <w:num w:numId="10" w16cid:durableId="40519506">
    <w:abstractNumId w:val="4"/>
  </w:num>
  <w:num w:numId="11" w16cid:durableId="1319919906">
    <w:abstractNumId w:val="0"/>
  </w:num>
  <w:num w:numId="12" w16cid:durableId="655453010">
    <w:abstractNumId w:val="16"/>
  </w:num>
  <w:num w:numId="13" w16cid:durableId="55976506">
    <w:abstractNumId w:val="7"/>
  </w:num>
  <w:num w:numId="14" w16cid:durableId="946738709">
    <w:abstractNumId w:val="8"/>
  </w:num>
  <w:num w:numId="15" w16cid:durableId="1527720441">
    <w:abstractNumId w:val="5"/>
  </w:num>
  <w:num w:numId="16" w16cid:durableId="1821190676">
    <w:abstractNumId w:val="2"/>
  </w:num>
  <w:num w:numId="17" w16cid:durableId="1919901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2"/>
    <w:rsid w:val="00050ACA"/>
    <w:rsid w:val="00125C48"/>
    <w:rsid w:val="001304D8"/>
    <w:rsid w:val="0025105A"/>
    <w:rsid w:val="002B5FB1"/>
    <w:rsid w:val="002E658B"/>
    <w:rsid w:val="003F194D"/>
    <w:rsid w:val="0040308C"/>
    <w:rsid w:val="00432675"/>
    <w:rsid w:val="005715B3"/>
    <w:rsid w:val="0057325A"/>
    <w:rsid w:val="005F23F8"/>
    <w:rsid w:val="006C5973"/>
    <w:rsid w:val="00847FF2"/>
    <w:rsid w:val="00875142"/>
    <w:rsid w:val="008A7BA5"/>
    <w:rsid w:val="008C5569"/>
    <w:rsid w:val="009D40DA"/>
    <w:rsid w:val="00A0306E"/>
    <w:rsid w:val="00A11687"/>
    <w:rsid w:val="00AA7292"/>
    <w:rsid w:val="00B47A8C"/>
    <w:rsid w:val="00BA7918"/>
    <w:rsid w:val="00C55EA5"/>
    <w:rsid w:val="00CD0C12"/>
    <w:rsid w:val="00CE4C72"/>
    <w:rsid w:val="00D07C52"/>
    <w:rsid w:val="00D74E98"/>
    <w:rsid w:val="00D8668E"/>
    <w:rsid w:val="00DC7984"/>
    <w:rsid w:val="00DE4255"/>
    <w:rsid w:val="00E04C70"/>
    <w:rsid w:val="00E63B9A"/>
    <w:rsid w:val="00EB5EFA"/>
    <w:rsid w:val="00ED1780"/>
    <w:rsid w:val="00F26E62"/>
    <w:rsid w:val="00F765C6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7C2D5"/>
  <w15:chartTrackingRefBased/>
  <w15:docId w15:val="{94731E77-BD59-444E-B498-25C03841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66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1304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ind w:left="695" w:right="155"/>
    </w:pPr>
    <w:rPr>
      <w:bCs/>
      <w:sz w:val="18"/>
    </w:rPr>
  </w:style>
  <w:style w:type="character" w:customStyle="1" w:styleId="vrtx-address-line">
    <w:name w:val="vrtx-address-line"/>
    <w:basedOn w:val="Standardstycketeckensnitt"/>
    <w:rsid w:val="00D74E98"/>
  </w:style>
  <w:style w:type="character" w:customStyle="1" w:styleId="Rubrik2Char">
    <w:name w:val="Rubrik 2 Char"/>
    <w:link w:val="Rubrik2"/>
    <w:uiPriority w:val="9"/>
    <w:rsid w:val="001304D8"/>
    <w:rPr>
      <w:b/>
      <w:bCs/>
      <w:sz w:val="36"/>
      <w:szCs w:val="36"/>
    </w:rPr>
  </w:style>
  <w:style w:type="character" w:styleId="Stark">
    <w:name w:val="Strong"/>
    <w:uiPriority w:val="22"/>
    <w:qFormat/>
    <w:rsid w:val="00432675"/>
    <w:rPr>
      <w:b/>
      <w:bCs/>
    </w:rPr>
  </w:style>
  <w:style w:type="character" w:customStyle="1" w:styleId="Rubrik1Char">
    <w:name w:val="Rubrik 1 Char"/>
    <w:link w:val="Rubrik1"/>
    <w:uiPriority w:val="9"/>
    <w:rsid w:val="00D866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etoning">
    <w:name w:val="Emphasis"/>
    <w:uiPriority w:val="20"/>
    <w:qFormat/>
    <w:rsid w:val="00A11687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40308C"/>
    <w:pPr>
      <w:spacing w:before="100" w:beforeAutospacing="1" w:after="100" w:afterAutospacing="1"/>
    </w:pPr>
  </w:style>
  <w:style w:type="character" w:customStyle="1" w:styleId="org">
    <w:name w:val="org"/>
    <w:basedOn w:val="Standardstycketeckensnitt"/>
    <w:rsid w:val="00F26E62"/>
  </w:style>
  <w:style w:type="character" w:customStyle="1" w:styleId="street-address">
    <w:name w:val="street-address"/>
    <w:basedOn w:val="Standardstycketeckensnitt"/>
    <w:rsid w:val="002B5FB1"/>
  </w:style>
  <w:style w:type="character" w:customStyle="1" w:styleId="postal-code">
    <w:name w:val="postal-code"/>
    <w:basedOn w:val="Standardstycketeckensnitt"/>
    <w:rsid w:val="002B5FB1"/>
  </w:style>
  <w:style w:type="character" w:customStyle="1" w:styleId="locality">
    <w:name w:val="locality"/>
    <w:basedOn w:val="Standardstycketeckensnitt"/>
    <w:rsid w:val="002B5FB1"/>
  </w:style>
  <w:style w:type="character" w:styleId="Hyperlnk">
    <w:name w:val="Hyperlink"/>
    <w:basedOn w:val="Standardstycketeckensnitt"/>
    <w:uiPriority w:val="99"/>
    <w:unhideWhenUsed/>
    <w:rsid w:val="008751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lsmark@kanslih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24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User name placeholder</dc:creator>
  <cp:keywords/>
  <dc:description/>
  <cp:lastModifiedBy>Marina Hansson</cp:lastModifiedBy>
  <cp:revision>4</cp:revision>
  <cp:lastPrinted>2010-08-27T07:29:00Z</cp:lastPrinted>
  <dcterms:created xsi:type="dcterms:W3CDTF">2024-02-15T09:38:00Z</dcterms:created>
  <dcterms:modified xsi:type="dcterms:W3CDTF">2024-02-20T13:02:00Z</dcterms:modified>
</cp:coreProperties>
</file>